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14:paraId="7843D279" w14:textId="77777777" w:rsidTr="00214424">
        <w:trPr>
          <w:trHeight w:val="1125"/>
        </w:trPr>
        <w:tc>
          <w:tcPr>
            <w:tcW w:w="3403" w:type="dxa"/>
          </w:tcPr>
          <w:p w14:paraId="194D63C6" w14:textId="7B16D9F3" w:rsidR="00214424" w:rsidRPr="00214424" w:rsidRDefault="00626E2E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Cs w:val="24"/>
              </w:rPr>
              <w:t>ü</w:t>
            </w:r>
            <w:proofErr w:type="gramEnd"/>
          </w:p>
          <w:p w14:paraId="48F951DF" w14:textId="77777777"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7A168EF1" wp14:editId="4E76A69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14:paraId="1FC6A647" w14:textId="77777777"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14:paraId="22E5ADE3" w14:textId="77777777"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14:paraId="604CAADD" w14:textId="77777777"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CEE6544" w14:textId="77777777"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14:paraId="40AFBE8A" w14:textId="188369C6"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B7750C">
        <w:rPr>
          <w:rFonts w:ascii="Times New Roman" w:hAnsi="Times New Roman"/>
          <w:color w:val="000000"/>
          <w:spacing w:val="6"/>
          <w:szCs w:val="24"/>
        </w:rPr>
        <w:t xml:space="preserve">: </w:t>
      </w:r>
      <w:r w:rsidR="008D6E46" w:rsidRPr="00B7750C">
        <w:rPr>
          <w:rFonts w:ascii="Times New Roman" w:hAnsi="Times New Roman"/>
          <w:b/>
          <w:color w:val="000000"/>
          <w:spacing w:val="6"/>
          <w:szCs w:val="24"/>
        </w:rPr>
        <w:t>2026/</w:t>
      </w:r>
      <w:r w:rsidR="000C223A">
        <w:rPr>
          <w:rFonts w:ascii="Times New Roman" w:hAnsi="Times New Roman"/>
          <w:b/>
          <w:color w:val="000000"/>
          <w:spacing w:val="6"/>
          <w:szCs w:val="24"/>
        </w:rPr>
        <w:t>1291017</w:t>
      </w:r>
    </w:p>
    <w:p w14:paraId="312D8FFF" w14:textId="391756ED" w:rsidR="00214424" w:rsidRPr="001F3A08" w:rsidRDefault="00214424" w:rsidP="00214424">
      <w:pPr>
        <w:pStyle w:val="GvdeMetni21"/>
        <w:rPr>
          <w:rFonts w:ascii="Times New Roman" w:hAnsi="Times New Roman"/>
          <w:i w:val="0"/>
          <w:color w:val="000000"/>
          <w:spacing w:val="6"/>
          <w:sz w:val="20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  <w:t>:</w:t>
      </w:r>
      <w:r w:rsidR="00B50C77">
        <w:rPr>
          <w:rFonts w:ascii="Times New Roman" w:hAnsi="Times New Roman"/>
          <w:i w:val="0"/>
          <w:color w:val="000000"/>
          <w:spacing w:val="6"/>
          <w:sz w:val="24"/>
          <w:szCs w:val="24"/>
        </w:rPr>
        <w:t xml:space="preserve"> </w:t>
      </w:r>
      <w:r w:rsidR="000C223A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ZACENS VAGONU FREN YARI MAMUL ALIMI</w:t>
      </w:r>
    </w:p>
    <w:p w14:paraId="3BF9F7A3" w14:textId="741A0757" w:rsidR="00214424" w:rsidRPr="00214424" w:rsidRDefault="00214424" w:rsidP="00214424">
      <w:pPr>
        <w:rPr>
          <w:rFonts w:ascii="Times New Roman" w:hAnsi="Times New Roman"/>
          <w:color w:val="000000"/>
          <w:spacing w:val="6"/>
          <w:szCs w:val="24"/>
        </w:rPr>
      </w:pPr>
      <w:r w:rsidRPr="00214424">
        <w:rPr>
          <w:rStyle w:val="AltBilgiChar"/>
          <w:iCs/>
          <w:color w:val="000000"/>
          <w:szCs w:val="24"/>
        </w:rPr>
        <w:t>İhale Tarihi</w:t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Pr="00214424">
        <w:rPr>
          <w:rStyle w:val="AltBilgiChar"/>
          <w:iCs/>
          <w:color w:val="000000"/>
          <w:szCs w:val="24"/>
        </w:rPr>
        <w:tab/>
      </w:r>
      <w:r w:rsidR="00571B05">
        <w:rPr>
          <w:rFonts w:ascii="Times New Roman" w:hAnsi="Times New Roman"/>
          <w:color w:val="000000"/>
          <w:spacing w:val="6"/>
          <w:szCs w:val="24"/>
        </w:rPr>
        <w:t>:</w:t>
      </w:r>
      <w:r w:rsidR="00AF1445">
        <w:rPr>
          <w:rFonts w:ascii="Times New Roman" w:hAnsi="Times New Roman"/>
          <w:color w:val="000000"/>
          <w:spacing w:val="6"/>
          <w:szCs w:val="24"/>
        </w:rPr>
        <w:t xml:space="preserve"> </w:t>
      </w:r>
      <w:r w:rsidR="000C223A">
        <w:rPr>
          <w:rFonts w:ascii="Times New Roman" w:hAnsi="Times New Roman"/>
          <w:b/>
          <w:color w:val="000000"/>
          <w:spacing w:val="6"/>
          <w:szCs w:val="24"/>
        </w:rPr>
        <w:t>05</w:t>
      </w:r>
      <w:r w:rsidR="00A507DA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600293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0C223A">
        <w:rPr>
          <w:rFonts w:ascii="Times New Roman" w:hAnsi="Times New Roman"/>
          <w:b/>
          <w:color w:val="000000"/>
          <w:spacing w:val="6"/>
          <w:szCs w:val="24"/>
        </w:rPr>
        <w:t>8</w:t>
      </w:r>
      <w:r w:rsidR="00FB395C">
        <w:rPr>
          <w:rFonts w:ascii="Times New Roman" w:hAnsi="Times New Roman"/>
          <w:b/>
          <w:color w:val="000000"/>
          <w:spacing w:val="6"/>
          <w:szCs w:val="24"/>
        </w:rPr>
        <w:t>.202</w:t>
      </w:r>
      <w:r w:rsidR="008D6E46">
        <w:rPr>
          <w:rFonts w:ascii="Times New Roman" w:hAnsi="Times New Roman"/>
          <w:b/>
          <w:color w:val="000000"/>
          <w:spacing w:val="6"/>
          <w:szCs w:val="24"/>
        </w:rPr>
        <w:t>6</w:t>
      </w:r>
      <w:r w:rsidR="007D1B02">
        <w:rPr>
          <w:rFonts w:ascii="Times New Roman" w:hAnsi="Times New Roman"/>
          <w:b/>
          <w:color w:val="000000"/>
          <w:spacing w:val="6"/>
          <w:szCs w:val="24"/>
        </w:rPr>
        <w:t xml:space="preserve"> Saat:</w:t>
      </w:r>
      <w:r w:rsidR="00A42CC5">
        <w:rPr>
          <w:rFonts w:ascii="Times New Roman" w:hAnsi="Times New Roman"/>
          <w:b/>
          <w:color w:val="000000"/>
          <w:spacing w:val="6"/>
          <w:szCs w:val="24"/>
        </w:rPr>
        <w:t>1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C8776C">
        <w:rPr>
          <w:rFonts w:ascii="Times New Roman" w:hAnsi="Times New Roman"/>
          <w:b/>
          <w:color w:val="000000"/>
          <w:spacing w:val="6"/>
          <w:szCs w:val="24"/>
        </w:rPr>
        <w:t>.</w:t>
      </w:r>
      <w:r w:rsidR="007A3959">
        <w:rPr>
          <w:rFonts w:ascii="Times New Roman" w:hAnsi="Times New Roman"/>
          <w:b/>
          <w:color w:val="000000"/>
          <w:spacing w:val="6"/>
          <w:szCs w:val="24"/>
        </w:rPr>
        <w:t>0</w:t>
      </w:r>
      <w:r w:rsidR="00A21FB2">
        <w:rPr>
          <w:rFonts w:ascii="Times New Roman" w:hAnsi="Times New Roman"/>
          <w:b/>
          <w:color w:val="000000"/>
          <w:spacing w:val="6"/>
          <w:szCs w:val="24"/>
        </w:rPr>
        <w:t>0</w:t>
      </w:r>
    </w:p>
    <w:p w14:paraId="7F9E056C" w14:textId="77777777"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14:paraId="76D34730" w14:textId="77777777" w:rsidTr="00214424">
        <w:trPr>
          <w:trHeight w:val="765"/>
        </w:trPr>
        <w:tc>
          <w:tcPr>
            <w:tcW w:w="1698" w:type="dxa"/>
            <w:vMerge w:val="restart"/>
          </w:tcPr>
          <w:p w14:paraId="6C42FEF0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613B1D05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33D52EF2" w14:textId="77777777"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1476C37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14:paraId="2B36A0DA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9C58A22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14:paraId="5A512A5E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4116890" w14:textId="77777777" w:rsidTr="00214424">
        <w:trPr>
          <w:trHeight w:val="769"/>
        </w:trPr>
        <w:tc>
          <w:tcPr>
            <w:tcW w:w="1698" w:type="dxa"/>
            <w:vMerge/>
          </w:tcPr>
          <w:p w14:paraId="225F03F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3228A4A7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14:paraId="5C4166CB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8C6757A" w14:textId="77777777" w:rsidTr="00214424">
        <w:trPr>
          <w:trHeight w:val="334"/>
        </w:trPr>
        <w:tc>
          <w:tcPr>
            <w:tcW w:w="1698" w:type="dxa"/>
            <w:vMerge/>
          </w:tcPr>
          <w:p w14:paraId="3AE54EF4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A12BD09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14:paraId="0BEAC64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A3848A7" w14:textId="77777777" w:rsidTr="00214424">
        <w:tc>
          <w:tcPr>
            <w:tcW w:w="1698" w:type="dxa"/>
            <w:vMerge/>
          </w:tcPr>
          <w:p w14:paraId="0095ACA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90E3D25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14:paraId="024C752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0C4CBA6E" w14:textId="77777777" w:rsidTr="00214424">
        <w:tc>
          <w:tcPr>
            <w:tcW w:w="5353" w:type="dxa"/>
            <w:gridSpan w:val="2"/>
          </w:tcPr>
          <w:p w14:paraId="6C48162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14:paraId="2487E444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C6C2AA8" w14:textId="77777777" w:rsidTr="00214424">
        <w:tc>
          <w:tcPr>
            <w:tcW w:w="5353" w:type="dxa"/>
            <w:gridSpan w:val="2"/>
          </w:tcPr>
          <w:p w14:paraId="7698CA80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14:paraId="5E9D87B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7C973992" w14:textId="77777777" w:rsidTr="00214424">
        <w:tc>
          <w:tcPr>
            <w:tcW w:w="5353" w:type="dxa"/>
            <w:gridSpan w:val="2"/>
          </w:tcPr>
          <w:p w14:paraId="3CAD4B32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14:paraId="5F2A80A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3643296D" w14:textId="77777777" w:rsidTr="00214424">
        <w:tc>
          <w:tcPr>
            <w:tcW w:w="5353" w:type="dxa"/>
            <w:gridSpan w:val="2"/>
          </w:tcPr>
          <w:p w14:paraId="5088963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14:paraId="22F89A4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499904B4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0E563985" w14:textId="495594D5" w:rsidR="00214424" w:rsidRPr="00214424" w:rsidRDefault="000C223A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  <w:r>
        <w:rPr>
          <w:rFonts w:ascii="Times New Roman" w:hAnsi="Times New Roman"/>
          <w:b/>
          <w:i/>
          <w:color w:val="000000"/>
          <w:spacing w:val="6"/>
          <w:szCs w:val="24"/>
        </w:rPr>
        <w:t>ZACENS VAGONU FREN YARI MAMUL ALIMI</w:t>
      </w:r>
      <w:r w:rsidR="003D78FE" w:rsidRPr="00214424">
        <w:rPr>
          <w:rFonts w:ascii="Times New Roman" w:hAnsi="Times New Roman"/>
          <w:spacing w:val="6"/>
          <w:szCs w:val="24"/>
        </w:rPr>
        <w:t xml:space="preserve"> </w:t>
      </w:r>
      <w:r w:rsidR="00214424" w:rsidRPr="00214424">
        <w:rPr>
          <w:rFonts w:ascii="Times New Roman" w:hAnsi="Times New Roman"/>
          <w:spacing w:val="6"/>
          <w:szCs w:val="24"/>
        </w:rPr>
        <w:t>ihalesine ilişkin olarak</w:t>
      </w:r>
      <w:r w:rsidR="00214424" w:rsidRPr="00214424">
        <w:rPr>
          <w:rFonts w:ascii="Times New Roman" w:hAnsi="Times New Roman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="00214424" w:rsidRPr="00214424">
        <w:rPr>
          <w:rFonts w:ascii="Times New Roman" w:hAnsi="Times New Roman"/>
          <w:i/>
          <w:spacing w:val="6"/>
          <w:szCs w:val="24"/>
        </w:rPr>
        <w:t>[teslim edilmiştir]</w:t>
      </w:r>
      <w:r w:rsidR="00214424" w:rsidRPr="00214424">
        <w:rPr>
          <w:rFonts w:ascii="Times New Roman" w:hAnsi="Times New Roman"/>
          <w:spacing w:val="6"/>
          <w:szCs w:val="24"/>
        </w:rPr>
        <w:t xml:space="preserve"> Bu belgenin bir nüshası da doküman alana </w:t>
      </w:r>
      <w:r w:rsidR="00214424" w:rsidRPr="00214424">
        <w:rPr>
          <w:rFonts w:ascii="Times New Roman" w:hAnsi="Times New Roman"/>
          <w:i/>
          <w:spacing w:val="6"/>
          <w:szCs w:val="24"/>
        </w:rPr>
        <w:t>[verilmiştir].</w:t>
      </w:r>
    </w:p>
    <w:p w14:paraId="1CE96BC6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41D85735" w14:textId="77777777"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14:paraId="239662A6" w14:textId="77777777"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14:paraId="5B533E57" w14:textId="7777777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14:paraId="238B66C0" w14:textId="04B4E203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MALZEME TALEP MODELİ VE TEKNİK </w:t>
      </w:r>
      <w:r w:rsidR="00D102B2">
        <w:rPr>
          <w:rFonts w:ascii="Times New Roman" w:hAnsi="Times New Roman"/>
          <w:bCs/>
          <w:i w:val="0"/>
          <w:color w:val="000000"/>
          <w:sz w:val="22"/>
          <w:szCs w:val="22"/>
        </w:rPr>
        <w:t>DOKÜMANLARINA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GÖRE</w:t>
      </w:r>
    </w:p>
    <w:p w14:paraId="35F190BE" w14:textId="65210638" w:rsidR="00214424" w:rsidRPr="00872E64" w:rsidRDefault="000D7AA2" w:rsidP="00214424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>STANDART FORMLAR;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</w:t>
      </w:r>
      <w:bookmarkStart w:id="0" w:name="_GoBack"/>
      <w:bookmarkEnd w:id="0"/>
      <w:r w:rsidR="00872E64" w:rsidRPr="00872E64">
        <w:rPr>
          <w:rFonts w:ascii="Times New Roman" w:hAnsi="Times New Roman"/>
          <w:sz w:val="22"/>
          <w:szCs w:val="22"/>
        </w:rPr>
        <w:t xml:space="preserve">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EF493B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14:paraId="0F4A9D52" w14:textId="77777777"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14:paraId="72FEB725" w14:textId="77777777" w:rsidTr="00214424">
        <w:trPr>
          <w:trHeight w:val="1927"/>
        </w:trPr>
        <w:tc>
          <w:tcPr>
            <w:tcW w:w="5306" w:type="dxa"/>
          </w:tcPr>
          <w:p w14:paraId="3C821387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14:paraId="6533F97B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14:paraId="15F6E2EA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14:paraId="3B6BEED2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14:paraId="36B5B087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14:paraId="7341F465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14:paraId="4449C03A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14:paraId="5C603C86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14:paraId="30C4F7CF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</w:p>
    <w:p w14:paraId="0F63934C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153CF"/>
    <w:rsid w:val="000268FC"/>
    <w:rsid w:val="000C223A"/>
    <w:rsid w:val="000C79E2"/>
    <w:rsid w:val="000D7AA2"/>
    <w:rsid w:val="000E10C8"/>
    <w:rsid w:val="001B3C71"/>
    <w:rsid w:val="001C4675"/>
    <w:rsid w:val="001D03B3"/>
    <w:rsid w:val="001F3A08"/>
    <w:rsid w:val="00214424"/>
    <w:rsid w:val="0024307E"/>
    <w:rsid w:val="00267E3E"/>
    <w:rsid w:val="0027216D"/>
    <w:rsid w:val="00275625"/>
    <w:rsid w:val="002903C0"/>
    <w:rsid w:val="00295F53"/>
    <w:rsid w:val="002A1E5A"/>
    <w:rsid w:val="002A2233"/>
    <w:rsid w:val="002C7DC7"/>
    <w:rsid w:val="002D7586"/>
    <w:rsid w:val="002E45FB"/>
    <w:rsid w:val="00304655"/>
    <w:rsid w:val="00374BEE"/>
    <w:rsid w:val="003D78FE"/>
    <w:rsid w:val="003F6C33"/>
    <w:rsid w:val="004258B4"/>
    <w:rsid w:val="004326D8"/>
    <w:rsid w:val="004E73E7"/>
    <w:rsid w:val="004F77AD"/>
    <w:rsid w:val="00523B95"/>
    <w:rsid w:val="0052779B"/>
    <w:rsid w:val="00571B05"/>
    <w:rsid w:val="00577F39"/>
    <w:rsid w:val="005C3DAA"/>
    <w:rsid w:val="005C6BEA"/>
    <w:rsid w:val="005E7B70"/>
    <w:rsid w:val="00600293"/>
    <w:rsid w:val="006243B7"/>
    <w:rsid w:val="00626E2E"/>
    <w:rsid w:val="00652C83"/>
    <w:rsid w:val="00653019"/>
    <w:rsid w:val="0069182B"/>
    <w:rsid w:val="00691991"/>
    <w:rsid w:val="00711A6A"/>
    <w:rsid w:val="00727515"/>
    <w:rsid w:val="007A3959"/>
    <w:rsid w:val="007D1973"/>
    <w:rsid w:val="007D1B02"/>
    <w:rsid w:val="007D3FBC"/>
    <w:rsid w:val="007E13C7"/>
    <w:rsid w:val="008259E3"/>
    <w:rsid w:val="00872E64"/>
    <w:rsid w:val="0088171F"/>
    <w:rsid w:val="00893171"/>
    <w:rsid w:val="008932B0"/>
    <w:rsid w:val="008D3351"/>
    <w:rsid w:val="008D6E46"/>
    <w:rsid w:val="00931F61"/>
    <w:rsid w:val="009E0A65"/>
    <w:rsid w:val="009E7C21"/>
    <w:rsid w:val="00A21FB2"/>
    <w:rsid w:val="00A4133F"/>
    <w:rsid w:val="00A42CC5"/>
    <w:rsid w:val="00A507DA"/>
    <w:rsid w:val="00A60FCC"/>
    <w:rsid w:val="00A649CD"/>
    <w:rsid w:val="00A9127A"/>
    <w:rsid w:val="00A942B2"/>
    <w:rsid w:val="00AA0BAB"/>
    <w:rsid w:val="00AC4440"/>
    <w:rsid w:val="00AD0941"/>
    <w:rsid w:val="00AF1445"/>
    <w:rsid w:val="00AF3BEB"/>
    <w:rsid w:val="00B50C77"/>
    <w:rsid w:val="00B7750C"/>
    <w:rsid w:val="00C8776C"/>
    <w:rsid w:val="00C9297A"/>
    <w:rsid w:val="00CC10E1"/>
    <w:rsid w:val="00D102B2"/>
    <w:rsid w:val="00DE56FB"/>
    <w:rsid w:val="00E22A03"/>
    <w:rsid w:val="00E37AEB"/>
    <w:rsid w:val="00E601C1"/>
    <w:rsid w:val="00E717B5"/>
    <w:rsid w:val="00EF493B"/>
    <w:rsid w:val="00F361DE"/>
    <w:rsid w:val="00F416ED"/>
    <w:rsid w:val="00F71457"/>
    <w:rsid w:val="00F846BB"/>
    <w:rsid w:val="00FB395C"/>
    <w:rsid w:val="00FC28F0"/>
    <w:rsid w:val="00FC3FB3"/>
    <w:rsid w:val="00FF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F586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HALİL YİĞİT</cp:lastModifiedBy>
  <cp:revision>126</cp:revision>
  <dcterms:created xsi:type="dcterms:W3CDTF">2021-12-27T08:33:00Z</dcterms:created>
  <dcterms:modified xsi:type="dcterms:W3CDTF">2026-07-09T12:22:00Z</dcterms:modified>
</cp:coreProperties>
</file>